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F0" w:rsidRPr="007851F0" w:rsidRDefault="007851F0" w:rsidP="0078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>ВНЕУРОЧНОЕ ЗАНЯТИЕ «ДЕНЬ РОССИЙСКОЙ НАУКИ»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Цель занятия:</w:t>
      </w:r>
      <w:r w:rsidRPr="007851F0">
        <w:rPr>
          <w:rFonts w:ascii="Times New Roman" w:hAnsi="Times New Roman" w:cs="Times New Roman"/>
          <w:sz w:val="24"/>
          <w:szCs w:val="24"/>
        </w:rPr>
        <w:t xml:space="preserve"> воспитание у обучающихся интереса к науке, уважения к людям науки и их достижениям, формирование 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>понимания значимости труда людей разных профессий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 xml:space="preserve"> для развития российской науки и улучшения качества жизни людей.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Формирующиеся ценности: </w:t>
      </w:r>
      <w:r w:rsidRPr="007851F0">
        <w:rPr>
          <w:rFonts w:ascii="Times New Roman" w:hAnsi="Times New Roman" w:cs="Times New Roman"/>
          <w:sz w:val="24"/>
          <w:szCs w:val="24"/>
        </w:rPr>
        <w:t xml:space="preserve">приоритет 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 xml:space="preserve"> над материальным, самореализация и развитие.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результаты.</w:t>
      </w:r>
      <w:r w:rsidRPr="0078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1F0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7851F0">
        <w:rPr>
          <w:rFonts w:ascii="Times New Roman" w:hAnsi="Times New Roman" w:cs="Times New Roman"/>
          <w:sz w:val="24"/>
          <w:szCs w:val="24"/>
        </w:rPr>
        <w:t xml:space="preserve">− испытывать гордость за успехи своей страны в области научных открытий; − стремиться к расширению своих знаний о достижениях в различных областях науки; − проявлять эмоциональный интерес к деятельности людей разных научных профессий. </w:t>
      </w:r>
      <w:proofErr w:type="gramEnd"/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1F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851F0">
        <w:rPr>
          <w:rFonts w:ascii="Times New Roman" w:hAnsi="Times New Roman" w:cs="Times New Roman"/>
          <w:i/>
          <w:sz w:val="24"/>
          <w:szCs w:val="24"/>
        </w:rPr>
        <w:t>:</w:t>
      </w:r>
      <w:r w:rsidRPr="007851F0">
        <w:rPr>
          <w:rFonts w:ascii="Times New Roman" w:hAnsi="Times New Roman" w:cs="Times New Roman"/>
          <w:sz w:val="24"/>
          <w:szCs w:val="24"/>
        </w:rPr>
        <w:t xml:space="preserve"> − проявлять интерес к истории развития научных открытий и изобретений в России; − иметь общее представление об анализе текстовой и видеоинформации; сравнивать её; − активно участвовать в формулировании выводов по прочитанному (прослушанному) тексту.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Часть 1. Мотивационная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Ребята, здравствуйте! 8 февраля в календаре – это День российской науки. Что же это за праздник? С какими событиями он связан? Об этом мы с вами поговорим сегодня. Как вы думаете, какие открытия и «умные» предметы нам помогают в жизни? Ответить на вопрос вам поможет и наш разговор о цифровой безопасности и грамотности. </w:t>
      </w:r>
      <w:r w:rsidRPr="007851F0">
        <w:rPr>
          <w:rFonts w:ascii="Times New Roman" w:hAnsi="Times New Roman" w:cs="Times New Roman"/>
          <w:i/>
          <w:sz w:val="24"/>
          <w:szCs w:val="24"/>
        </w:rPr>
        <w:t xml:space="preserve">(Ответы детей: лекарства, вакцины, Интернет, сотовые телефоны, компьютеры).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Современное общество активно использует научные достижения. Работы Циолковского стали основой ракетостроения, а появление Интернета стало возможным благодаря открытиям и исследованиям российского учёного Жореса Ивановича Алфёрова. Все мы знаем о недавней пандемии </w:t>
      </w:r>
      <w:proofErr w:type="spellStart"/>
      <w:r w:rsidRPr="007851F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851F0">
        <w:rPr>
          <w:rFonts w:ascii="Times New Roman" w:hAnsi="Times New Roman" w:cs="Times New Roman"/>
          <w:sz w:val="24"/>
          <w:szCs w:val="24"/>
        </w:rPr>
        <w:t xml:space="preserve">, и о том, что в кратчайшие сроки наши учёные разработали вакцину. Вакцина помогает не заразиться, а если всё-таки заразишься, то течение болезни будет более лёгким и без осложнений.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Наука, научные знания формируют интеллектуальный багаж человека, помогают стать образованным человеком, профессионалом своего дела, интересным собеседником.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Часть 2. Основная</w:t>
      </w:r>
      <w:r w:rsidRPr="0078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Откуда берутся научные открытия? Давайте посмотрим видеоматериал. Демонстрация видео (дикторский текст). С давних времён человек пытался ответить на вопросы: как устроен мир? Почему день сменяет ночь? Почему плавятся металлы? Почему идёт дождь, и летают птицы? И со временем, отвечая на множество вопросов, люди построили корабли, автомобили и паровозы, посмотрели в небо сквозь линзы телескопов. А сейчас мы уже привыкли, что книги стали электронными, телескопы отправляются в далёкий космос, а операции делает лазер. И всё это стало возможным благодаря учёным. Кто же такие учёные? Учёные – это люди, изучающие явления и объекты в области какой-то науки: физики, химии, астрономии, математики, медицины, истории и многих других. Цель их работы – узнавать новое и изучать неизвестное в окружающем нас мире. И использовать эти знания на благо людей. Так, например, изучая строение кожи акулы, учёные создали костюмы для пловцов с целью увеличения их скорости.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lastRenderedPageBreak/>
        <w:t>5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 xml:space="preserve">лагодаря химикам, были изобретены новые материалы, различного рода пластики. В конце XX века российские учёные в Антарктиде обнаружили большое озеро подо льдом. Озеро назвали «Восток», по названию полярной станции, которая находится над ним. Всё озеро находится под слоем льда толщиной около 4 километров, и было изолировано от внешнего мира более миллиона лет назад. Пробы, собранные нашими учёными, помогут определить, какие живые организмы приспособились к жизни в таких суровых условиях. Ещё одно научное открытие российских учёных – самый большой космический радиотелескоп. Он позволяет эффективно изучать всё, что происходит в космосе. И в наше время – наука и технологии продолжают стремительно развиваться. Множество открытий ещё впереди. И, возможно, какие-то открытия сделаете именно вы!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Часто говорят «учёные задумались». В чём же основная цель работы учёных? (Ответы детей).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А почему День российской науки отмечают именно 8 февраля? </w:t>
      </w:r>
      <w:r w:rsidRPr="006C3A38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дата связана с решением Петра I. Именно 8 февраля 1724 года Пётр I подписал Указ об основании Академии наук. </w:t>
      </w:r>
      <w:r w:rsidRPr="007851F0">
        <w:rPr>
          <w:rFonts w:ascii="Times New Roman" w:hAnsi="Times New Roman" w:cs="Times New Roman"/>
          <w:sz w:val="24"/>
          <w:szCs w:val="24"/>
        </w:rPr>
        <w:t xml:space="preserve">Академия отличалась тем, что в ней могли учиться все желающие, независимо от их финансового положения. Главное, чтобы они стремились к 6 знаниям. Один из самых известных русских учёных – Михаил Васильевич Ломоносов был студентом Академии. Демонстрация видео (дикторский текст). Это было в начале XVIII века. Совсем юный Михайло Ломоносов собирал мальчишек и ходил вместе с ними за морошкой. А вот какие истории рассказывали о Михайло его земляки: «Наберёт Михайло горсть ягод в обе руки, да и спрашивает ребятишек: А сколько ягод в каждой горсти?» Ответа никто дать не мог. А он сразу давал верный ответ. Все дивились этому и друг дружке рассказывали, а сам Михайло ничего удивительного в этом не видел. Первыми учителями мальчика были сосед Иван Шубной и дьячок приходской церкви С. Н. Сабельников. Из уст в уста передавалось на родине Ломоносова предание о том, что дьячок, учивший его грамоте, очень скоро упал перед Михайло на колени и признался, что больше ничему его научить не может, потому что ученик знает 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>много больше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 xml:space="preserve">, чем его учитель. Михайло Ломоносов хотел учиться, хотел изучать разные науки и стать образованным человеком. И вот 19-летний юноша идёт вместе с рыбным обозом в Москву, чтобы достичь своей мечты. С тех пор вся его жизнь была связана с наукой. Вот только некоторые его открытия. Ломоносов разработал летательный аппарат, который взлетал вертикально и мог поднять один или несколько приборов для изучения погоды, природных явлений. Ломоносов внёс огромный вклад в развитие русской словесности. Написал «Российскую грамматику», в которой выделил 8 частей речи и 6 падежей. Михаил Васильевич был целеустремлённым, настойчивым человеком, обладал сильной волей и трудолюбием.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>Учитель. Михаил Васильевич Ломоносов – выдающийся русский учёный. В честь него названы университеты, города, многие природные объекты. А какие черты характера отличали М. В. Ломоносова и помогали ему в жизни? (</w:t>
      </w:r>
      <w:r w:rsidRPr="006C3A3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>:</w:t>
      </w:r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>усидчивость, целеустремленность</w:t>
      </w:r>
      <w:r w:rsidR="006C3A38">
        <w:rPr>
          <w:rFonts w:ascii="Times New Roman" w:hAnsi="Times New Roman" w:cs="Times New Roman"/>
          <w:sz w:val="24"/>
          <w:szCs w:val="24"/>
        </w:rPr>
        <w:t xml:space="preserve">, 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>трудолюбие</w:t>
      </w:r>
      <w:proofErr w:type="gramStart"/>
      <w:r w:rsidR="006C3A38">
        <w:rPr>
          <w:rFonts w:ascii="Times New Roman" w:hAnsi="Times New Roman" w:cs="Times New Roman"/>
          <w:sz w:val="24"/>
          <w:szCs w:val="24"/>
        </w:rPr>
        <w:t xml:space="preserve"> </w:t>
      </w:r>
      <w:r w:rsidRPr="007851F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7 Учитель. Благодаря М. В. Ломоносову в нашем словаре появились слова «термометр», «микроскоп». Что это за приборы? Для чего они служат? 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>(</w:t>
      </w:r>
      <w:r w:rsidRPr="007851F0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Pr="007851F0">
        <w:rPr>
          <w:rFonts w:ascii="Times New Roman" w:hAnsi="Times New Roman" w:cs="Times New Roman"/>
          <w:i/>
          <w:sz w:val="24"/>
          <w:szCs w:val="24"/>
        </w:rPr>
        <w:t xml:space="preserve"> «Термометр, микроскоп – это приборы. </w:t>
      </w:r>
      <w:proofErr w:type="gramStart"/>
      <w:r w:rsidRPr="007851F0">
        <w:rPr>
          <w:rFonts w:ascii="Times New Roman" w:hAnsi="Times New Roman" w:cs="Times New Roman"/>
          <w:i/>
          <w:sz w:val="24"/>
          <w:szCs w:val="24"/>
        </w:rPr>
        <w:t>Один для измерения температуры, а другой – для увеличения того, что хочешь рассмотреть»)</w:t>
      </w:r>
      <w:r w:rsidRPr="007851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lastRenderedPageBreak/>
        <w:t xml:space="preserve"> Учитель. А какие ещё приборы помогают учёным в их исследованиях? Для чего их используют? Расскажите. Выполним интерактивное задание. (Ответы детей).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Интерактивное задание №1 «</w:t>
      </w:r>
      <w:proofErr w:type="spellStart"/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Филворд</w:t>
      </w:r>
      <w:proofErr w:type="spellEnd"/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 xml:space="preserve">: научные приборы и инструменты». 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 xml:space="preserve">Содержание задания: обучающимся предлагается найти слова: телескоп, компьютер, часы, линейка, компас, термометр, микроскоп. </w:t>
      </w:r>
      <w:proofErr w:type="gramEnd"/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На протяжении многих лет Академия наук меняла своё название, но сохраняла своё основное назначение – способствовать научным достижениям во всех областях жизни человека. Давайте, используя ленту времени, узнаем историю некоторых научных открытий российских учёных.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Интерактивное задание №2 «Лента времени: история открытий».</w:t>
      </w:r>
      <w:r w:rsidRPr="007851F0">
        <w:rPr>
          <w:rFonts w:ascii="Times New Roman" w:hAnsi="Times New Roman" w:cs="Times New Roman"/>
          <w:sz w:val="24"/>
          <w:szCs w:val="24"/>
        </w:rPr>
        <w:t xml:space="preserve"> Содержание задания: для представления хронологии открытий используется лента времени. При выборе конкретной даты появляется информация об учёном и его открытии.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>Учитель. Многие открытия уже сделаны, а значит ли это, что в нашей жизни они уже не случаются? Как вы думаете? Объясните. (</w:t>
      </w:r>
      <w:r w:rsidRPr="006C3A3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6C3A38">
        <w:rPr>
          <w:rFonts w:ascii="Times New Roman" w:hAnsi="Times New Roman" w:cs="Times New Roman"/>
          <w:sz w:val="24"/>
          <w:szCs w:val="24"/>
        </w:rPr>
        <w:t xml:space="preserve">: 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 xml:space="preserve">развивается  </w:t>
      </w:r>
      <w:proofErr w:type="spellStart"/>
      <w:r w:rsidR="006C3A38" w:rsidRPr="006C3A38">
        <w:rPr>
          <w:rFonts w:ascii="Times New Roman" w:hAnsi="Times New Roman" w:cs="Times New Roman"/>
          <w:i/>
          <w:sz w:val="24"/>
          <w:szCs w:val="24"/>
        </w:rPr>
        <w:t>айти-технология</w:t>
      </w:r>
      <w:proofErr w:type="spellEnd"/>
      <w:r w:rsidR="006C3A38">
        <w:rPr>
          <w:rFonts w:ascii="Times New Roman" w:hAnsi="Times New Roman" w:cs="Times New Roman"/>
          <w:sz w:val="24"/>
          <w:szCs w:val="24"/>
        </w:rPr>
        <w:t xml:space="preserve">, 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>создана новая доска-</w:t>
      </w:r>
      <w:r w:rsidR="006C3A38">
        <w:rPr>
          <w:rFonts w:ascii="Times New Roman" w:hAnsi="Times New Roman" w:cs="Times New Roman"/>
          <w:i/>
          <w:sz w:val="24"/>
          <w:szCs w:val="24"/>
        </w:rPr>
        <w:t>«</w:t>
      </w:r>
      <w:r w:rsidR="006C3A38" w:rsidRPr="006C3A38">
        <w:rPr>
          <w:rFonts w:ascii="Times New Roman" w:hAnsi="Times New Roman" w:cs="Times New Roman"/>
          <w:i/>
          <w:sz w:val="24"/>
          <w:szCs w:val="24"/>
        </w:rPr>
        <w:t>смартфон</w:t>
      </w:r>
      <w:r w:rsidR="006C3A38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84AC5">
        <w:rPr>
          <w:rFonts w:ascii="Times New Roman" w:hAnsi="Times New Roman" w:cs="Times New Roman"/>
          <w:i/>
          <w:sz w:val="24"/>
          <w:szCs w:val="24"/>
        </w:rPr>
        <w:t>электронная доска, электронные книги, роботы-люди</w:t>
      </w:r>
      <w:proofErr w:type="gramStart"/>
      <w:r w:rsidR="00F84AC5">
        <w:rPr>
          <w:rFonts w:ascii="Times New Roman" w:hAnsi="Times New Roman" w:cs="Times New Roman"/>
          <w:i/>
          <w:sz w:val="24"/>
          <w:szCs w:val="24"/>
        </w:rPr>
        <w:t>,</w:t>
      </w:r>
      <w:r w:rsidRPr="007851F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Конечно, открытия происходят и в наши дни. О каких современных открытиях российских учёных вы знаете или узнали сегодня на занятии? Приведите примеры. (Ответы детей).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А какие открытия вас удивили или заинтересовали? Почему? (Ответы детей). Учитель. Наша страна имеет славные традиции развития научных достижений, многие важнейшие открытия были сделаны именно в России. И сегодня российские учёные продолжают активно работать во всех областях науки. Открытия продолжаются!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b/>
          <w:sz w:val="24"/>
          <w:szCs w:val="24"/>
          <w:u w:val="single"/>
        </w:rPr>
        <w:t>Часть 3. Заключительная</w:t>
      </w:r>
      <w:r w:rsidRPr="0078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Какими качествами должен обладать учёный? Только ли знания учёного определяют его достижения? Объясните своё мнение.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i/>
          <w:sz w:val="24"/>
          <w:szCs w:val="24"/>
        </w:rPr>
        <w:t>(Ответы детей: любознательность, терпение, усидчивость и целеустремленность, умение работать с другими людьми).</w:t>
      </w:r>
      <w:r w:rsidRPr="0078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>Учитель. А какие областями науки вы интересуетесь? В каких кружках занимаетесь? (Ответы детей</w:t>
      </w:r>
      <w:r w:rsidR="00F84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C5" w:rsidRPr="00A95A56">
        <w:rPr>
          <w:rFonts w:ascii="Times New Roman" w:hAnsi="Times New Roman" w:cs="Times New Roman"/>
          <w:i/>
          <w:sz w:val="24"/>
          <w:szCs w:val="24"/>
        </w:rPr>
        <w:t>авиамоделирование</w:t>
      </w:r>
      <w:proofErr w:type="spellEnd"/>
      <w:r w:rsidR="00F84AC5" w:rsidRPr="00A95A56">
        <w:rPr>
          <w:rFonts w:ascii="Times New Roman" w:hAnsi="Times New Roman" w:cs="Times New Roman"/>
          <w:i/>
          <w:sz w:val="24"/>
          <w:szCs w:val="24"/>
        </w:rPr>
        <w:t xml:space="preserve"> в ЦДТ, робототехника</w:t>
      </w:r>
      <w:r w:rsidR="00A95A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A95A56">
        <w:rPr>
          <w:rFonts w:ascii="Times New Roman" w:hAnsi="Times New Roman" w:cs="Times New Roman"/>
          <w:i/>
          <w:sz w:val="24"/>
          <w:szCs w:val="24"/>
        </w:rPr>
        <w:t>рук-ль</w:t>
      </w:r>
      <w:proofErr w:type="spellEnd"/>
      <w:proofErr w:type="gramEnd"/>
      <w:r w:rsidR="00A95A56">
        <w:rPr>
          <w:rFonts w:ascii="Times New Roman" w:hAnsi="Times New Roman" w:cs="Times New Roman"/>
          <w:i/>
          <w:sz w:val="24"/>
          <w:szCs w:val="24"/>
        </w:rPr>
        <w:t xml:space="preserve"> Садовская Л.А.</w:t>
      </w:r>
      <w:r w:rsidRPr="007851F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7308" w:rsidRDefault="00FA7308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Среди выпускников нашей школы есть учёные.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Жибзема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Базарова,  в День Российской науки ей вручили Орден Дружбы. Она окончила Иркутский государственный университет, по специальности «химия». Является главным сотрудником лаборатории оксидных систем.</w:t>
      </w:r>
    </w:p>
    <w:p w:rsidR="00957ADC" w:rsidRPr="007851F0" w:rsidRDefault="007851F0" w:rsidP="007851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1F0">
        <w:rPr>
          <w:rFonts w:ascii="Times New Roman" w:hAnsi="Times New Roman" w:cs="Times New Roman"/>
          <w:sz w:val="24"/>
          <w:szCs w:val="24"/>
        </w:rPr>
        <w:t xml:space="preserve">Учитель. Вот и подходит к концу наше занятие, но мы с вами ещё обязательно вернёмся к теме научных достижений. Наука делает нашу жизнь комфортнее и безопаснее. Без неё немыслимо наше существование, так как всё, что нас окружает - связано с её развитием и достижениями. В нашей стране созданы условия для того, чтобы заинтересовать вас наукой, поддержать стремление ею заниматься. Созданы детские технопарки и центры, и вот уже несколько лет </w:t>
      </w:r>
      <w:r w:rsidRPr="007851F0">
        <w:rPr>
          <w:rFonts w:ascii="Times New Roman" w:hAnsi="Times New Roman" w:cs="Times New Roman"/>
          <w:sz w:val="24"/>
          <w:szCs w:val="24"/>
        </w:rPr>
        <w:lastRenderedPageBreak/>
        <w:t>проводится Всероссийский фестиваль науки «</w:t>
      </w:r>
      <w:proofErr w:type="spellStart"/>
      <w:r w:rsidRPr="007851F0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7851F0">
        <w:rPr>
          <w:rFonts w:ascii="Times New Roman" w:hAnsi="Times New Roman" w:cs="Times New Roman"/>
          <w:sz w:val="24"/>
          <w:szCs w:val="24"/>
        </w:rPr>
        <w:t xml:space="preserve"> 0+», на котором каждый находит для себя что-то интересное. А ещё есть сайт </w:t>
      </w:r>
      <w:proofErr w:type="spellStart"/>
      <w:r w:rsidRPr="007851F0">
        <w:rPr>
          <w:rFonts w:ascii="Times New Roman" w:hAnsi="Times New Roman" w:cs="Times New Roman"/>
          <w:sz w:val="24"/>
          <w:szCs w:val="24"/>
        </w:rPr>
        <w:t>наука</w:t>
      </w:r>
      <w:proofErr w:type="gramStart"/>
      <w:r w:rsidRPr="007851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1F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851F0">
        <w:rPr>
          <w:rFonts w:ascii="Times New Roman" w:hAnsi="Times New Roman" w:cs="Times New Roman"/>
          <w:sz w:val="24"/>
          <w:szCs w:val="24"/>
        </w:rPr>
        <w:t>, на котором вместе с родителями вы можете узнать много интересного. Например, в разделе «Точка науки», можно узнать, почему пингвины не летают или как голуби находят дорогу домой. Я желаю вам много интересных открытий!</w:t>
      </w:r>
    </w:p>
    <w:sectPr w:rsidR="00957ADC" w:rsidRPr="007851F0" w:rsidSect="007851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1F0"/>
    <w:rsid w:val="006C3A38"/>
    <w:rsid w:val="007851F0"/>
    <w:rsid w:val="00957ADC"/>
    <w:rsid w:val="00A95A56"/>
    <w:rsid w:val="00F84AC5"/>
    <w:rsid w:val="00FA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Дынсема</dc:creator>
  <cp:lastModifiedBy>Дынсема</cp:lastModifiedBy>
  <cp:revision>1</cp:revision>
  <dcterms:created xsi:type="dcterms:W3CDTF">2023-02-14T14:57:00Z</dcterms:created>
  <dcterms:modified xsi:type="dcterms:W3CDTF">2023-02-14T16:58:00Z</dcterms:modified>
</cp:coreProperties>
</file>